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2B" w:rsidRPr="00A47799" w:rsidRDefault="003D372B" w:rsidP="003D3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779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Pr="00A47799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                  </w:t>
      </w:r>
      <w:r w:rsidRPr="00A4779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У Т В Е Ж Д А </w:t>
      </w:r>
      <w:proofErr w:type="gramStart"/>
      <w:r w:rsidRPr="00A47799">
        <w:rPr>
          <w:rFonts w:ascii="Times New Roman" w:eastAsia="Calibri" w:hAnsi="Times New Roman" w:cs="Times New Roman"/>
          <w:b/>
          <w:sz w:val="28"/>
          <w:szCs w:val="28"/>
        </w:rPr>
        <w:t>Ю</w:t>
      </w:r>
      <w:proofErr w:type="gramEnd"/>
    </w:p>
    <w:p w:rsidR="003D372B" w:rsidRPr="00A47799" w:rsidRDefault="003D372B" w:rsidP="003D37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77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A47799">
        <w:rPr>
          <w:rFonts w:ascii="Times New Roman" w:hAnsi="Times New Roman" w:cs="Times New Roman"/>
          <w:sz w:val="28"/>
          <w:szCs w:val="28"/>
        </w:rPr>
        <w:t xml:space="preserve">                                     Глава</w:t>
      </w:r>
    </w:p>
    <w:p w:rsidR="003D372B" w:rsidRPr="00A47799" w:rsidRDefault="003D372B" w:rsidP="003D37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7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Администрации, председатель </w:t>
      </w:r>
    </w:p>
    <w:p w:rsidR="003D372B" w:rsidRPr="00A47799" w:rsidRDefault="003D372B" w:rsidP="003D37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7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Антитеррористической комиссии</w:t>
      </w:r>
    </w:p>
    <w:p w:rsidR="003D372B" w:rsidRPr="00A47799" w:rsidRDefault="003D372B" w:rsidP="003D37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7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 МР «Левашинский район»</w:t>
      </w:r>
    </w:p>
    <w:p w:rsidR="003D372B" w:rsidRPr="00A47799" w:rsidRDefault="003D372B" w:rsidP="003D3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72B" w:rsidRPr="00A47799" w:rsidRDefault="003D372B" w:rsidP="003D3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779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_____________ </w:t>
      </w:r>
      <w:r w:rsidRPr="00A47799">
        <w:rPr>
          <w:rFonts w:ascii="Times New Roman" w:eastAsia="Calibri" w:hAnsi="Times New Roman" w:cs="Times New Roman"/>
          <w:sz w:val="28"/>
          <w:szCs w:val="28"/>
        </w:rPr>
        <w:t>М. Магомедов</w:t>
      </w:r>
    </w:p>
    <w:p w:rsidR="003D372B" w:rsidRPr="00A47799" w:rsidRDefault="003D372B" w:rsidP="003D3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77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3D372B" w:rsidRPr="00A47799" w:rsidRDefault="003D372B" w:rsidP="003D3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77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«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A47799">
        <w:rPr>
          <w:rFonts w:ascii="Times New Roman" w:eastAsia="Calibri" w:hAnsi="Times New Roman" w:cs="Times New Roman"/>
          <w:sz w:val="28"/>
          <w:szCs w:val="28"/>
        </w:rPr>
        <w:t xml:space="preserve"> » декабря 2016 года</w:t>
      </w:r>
    </w:p>
    <w:p w:rsidR="003D372B" w:rsidRPr="00A47799" w:rsidRDefault="003D372B" w:rsidP="003D372B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72B" w:rsidRPr="00A47799" w:rsidRDefault="003D372B" w:rsidP="003D3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7799">
        <w:rPr>
          <w:rFonts w:ascii="Times New Roman" w:eastAsia="Calibri" w:hAnsi="Times New Roman" w:cs="Times New Roman"/>
          <w:b/>
          <w:sz w:val="28"/>
          <w:szCs w:val="28"/>
        </w:rPr>
        <w:t>ПОВЕСТКА И РЕГЛАМЕНТ</w:t>
      </w:r>
    </w:p>
    <w:p w:rsidR="003D372B" w:rsidRPr="00A47799" w:rsidRDefault="003D372B" w:rsidP="003D3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77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заседания Антитеррористической комиссии    </w:t>
      </w:r>
    </w:p>
    <w:p w:rsidR="003D372B" w:rsidRPr="00A47799" w:rsidRDefault="003D372B" w:rsidP="003D37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77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Pr="00A47799">
        <w:rPr>
          <w:rFonts w:ascii="Times New Roman" w:eastAsia="Calibri" w:hAnsi="Times New Roman" w:cs="Times New Roman"/>
          <w:b/>
          <w:sz w:val="28"/>
          <w:szCs w:val="28"/>
        </w:rPr>
        <w:t>МР «Левашинский район» № 5</w:t>
      </w:r>
    </w:p>
    <w:p w:rsidR="003D372B" w:rsidRPr="00A47799" w:rsidRDefault="003D372B" w:rsidP="003D3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72B" w:rsidRPr="00A47799" w:rsidRDefault="003D372B" w:rsidP="003D37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7799">
        <w:rPr>
          <w:rFonts w:ascii="Times New Roman" w:eastAsia="Calibri" w:hAnsi="Times New Roman" w:cs="Times New Roman"/>
          <w:b/>
          <w:sz w:val="28"/>
          <w:szCs w:val="28"/>
        </w:rPr>
        <w:t>Дата и время проведения</w:t>
      </w:r>
      <w:r w:rsidRPr="00A47799">
        <w:rPr>
          <w:rFonts w:ascii="Times New Roman" w:eastAsia="Calibri" w:hAnsi="Times New Roman" w:cs="Times New Roman"/>
          <w:sz w:val="28"/>
          <w:szCs w:val="28"/>
        </w:rPr>
        <w:t xml:space="preserve">:   23 декабря 2016 г.,  </w:t>
      </w:r>
      <w:r>
        <w:rPr>
          <w:rFonts w:ascii="Times New Roman" w:eastAsia="Calibri" w:hAnsi="Times New Roman" w:cs="Times New Roman"/>
          <w:sz w:val="28"/>
          <w:szCs w:val="28"/>
        </w:rPr>
        <w:t>10:00</w:t>
      </w:r>
      <w:r w:rsidRPr="00A47799">
        <w:rPr>
          <w:rFonts w:ascii="Times New Roman" w:eastAsia="Calibri" w:hAnsi="Times New Roman" w:cs="Times New Roman"/>
          <w:sz w:val="28"/>
          <w:szCs w:val="28"/>
        </w:rPr>
        <w:t xml:space="preserve"> ч.</w:t>
      </w:r>
    </w:p>
    <w:p w:rsidR="003D372B" w:rsidRPr="00A47799" w:rsidRDefault="003D372B" w:rsidP="003D372B">
      <w:pPr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A47799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A47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7799">
        <w:rPr>
          <w:rFonts w:ascii="Times New Roman" w:eastAsia="Calibri" w:hAnsi="Times New Roman" w:cs="Times New Roman"/>
          <w:sz w:val="24"/>
          <w:szCs w:val="28"/>
        </w:rPr>
        <w:t>Кабинет Главы Администрация МР «Левашинский район»</w:t>
      </w:r>
    </w:p>
    <w:p w:rsidR="003D372B" w:rsidRPr="00A47799" w:rsidRDefault="003D372B" w:rsidP="003D372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5053"/>
        <w:gridCol w:w="3823"/>
        <w:gridCol w:w="259"/>
      </w:tblGrid>
      <w:tr w:rsidR="003D372B" w:rsidRPr="00A47799" w:rsidTr="00F204CD">
        <w:trPr>
          <w:gridAfter w:val="1"/>
          <w:wAfter w:w="259" w:type="dxa"/>
          <w:trHeight w:val="14"/>
        </w:trPr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2B" w:rsidRPr="00A47799" w:rsidRDefault="003D372B" w:rsidP="00F2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77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3D372B" w:rsidRPr="00A47799" w:rsidRDefault="003D372B" w:rsidP="00F2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477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477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477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77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372B" w:rsidRPr="00A47799" w:rsidRDefault="003D372B" w:rsidP="00F204CD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A47799">
              <w:rPr>
                <w:rFonts w:ascii="Times New Roman" w:hAnsi="Times New Roman" w:cs="Times New Roman"/>
                <w:b/>
                <w:szCs w:val="28"/>
              </w:rPr>
              <w:t xml:space="preserve">Докладчик, </w:t>
            </w:r>
            <w:proofErr w:type="gramStart"/>
            <w:r w:rsidRPr="00A47799">
              <w:rPr>
                <w:rFonts w:ascii="Times New Roman" w:hAnsi="Times New Roman" w:cs="Times New Roman"/>
                <w:b/>
                <w:szCs w:val="28"/>
              </w:rPr>
              <w:t>выступающие</w:t>
            </w:r>
            <w:proofErr w:type="gramEnd"/>
          </w:p>
          <w:p w:rsidR="003D372B" w:rsidRPr="00A47799" w:rsidRDefault="003D372B" w:rsidP="00F2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A47799">
              <w:rPr>
                <w:rFonts w:ascii="Times New Roman" w:hAnsi="Times New Roman" w:cs="Times New Roman"/>
                <w:b/>
                <w:szCs w:val="28"/>
              </w:rPr>
              <w:t>(время на выступление)</w:t>
            </w:r>
          </w:p>
        </w:tc>
      </w:tr>
      <w:tr w:rsidR="003D372B" w:rsidRPr="00A47799" w:rsidTr="00F204CD">
        <w:trPr>
          <w:gridAfter w:val="1"/>
          <w:wAfter w:w="259" w:type="dxa"/>
          <w:trHeight w:val="21"/>
        </w:trPr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77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77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77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D372B" w:rsidRPr="00A47799" w:rsidTr="00F204CD">
        <w:trPr>
          <w:trHeight w:val="6"/>
        </w:trPr>
        <w:tc>
          <w:tcPr>
            <w:tcW w:w="5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372B" w:rsidRPr="00A47799" w:rsidTr="00F204CD">
        <w:trPr>
          <w:trHeight w:val="14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779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77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372B" w:rsidRPr="00A47799" w:rsidRDefault="003D372B" w:rsidP="00F20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общественной безопасности и правопорядка в МР «Левашинский район» в дни новогодних и рождественских праздников.</w:t>
            </w:r>
          </w:p>
          <w:p w:rsidR="003D372B" w:rsidRDefault="003D372B" w:rsidP="00F20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72B" w:rsidRPr="00A47799" w:rsidRDefault="003D372B" w:rsidP="00F20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72B" w:rsidRPr="00A47799" w:rsidRDefault="003D372B" w:rsidP="00F20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антитеррористической  защищенности объектов жизнеобеспечения и мест проведения новогодних мероприятий. </w:t>
            </w:r>
          </w:p>
          <w:p w:rsidR="003D372B" w:rsidRPr="00A47799" w:rsidRDefault="003D372B" w:rsidP="00F20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372B" w:rsidRPr="00A47799" w:rsidRDefault="003D372B" w:rsidP="00F20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en-US"/>
              </w:rPr>
            </w:pPr>
          </w:p>
        </w:tc>
      </w:tr>
      <w:tr w:rsidR="003D372B" w:rsidRPr="00A47799" w:rsidTr="00F204CD">
        <w:trPr>
          <w:trHeight w:val="14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372B" w:rsidRPr="00A47799" w:rsidTr="00F204CD">
        <w:trPr>
          <w:gridAfter w:val="1"/>
          <w:wAfter w:w="259" w:type="dxa"/>
          <w:trHeight w:val="141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3D372B" w:rsidRPr="00A47799" w:rsidRDefault="003D372B" w:rsidP="00F204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7799">
              <w:rPr>
                <w:rFonts w:ascii="Times New Roman" w:eastAsia="Calibri" w:hAnsi="Times New Roman" w:cs="Times New Roman"/>
                <w:sz w:val="28"/>
                <w:szCs w:val="28"/>
              </w:rPr>
              <w:t>Вступительное слово</w:t>
            </w: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477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 обсуждаемым вопросам)</w:t>
            </w: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3D372B" w:rsidRPr="00A47799" w:rsidRDefault="003D372B" w:rsidP="00F204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Магомедов</w:t>
            </w:r>
          </w:p>
          <w:p w:rsidR="003D372B" w:rsidRPr="00A47799" w:rsidRDefault="003D372B" w:rsidP="00F204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Магомедгаджи Меджидович,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7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799">
              <w:rPr>
                <w:rFonts w:ascii="Times New Roman" w:hAnsi="Times New Roman" w:cs="Times New Roman"/>
                <w:sz w:val="24"/>
                <w:szCs w:val="28"/>
              </w:rPr>
              <w:t>Глава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sz w:val="24"/>
                <w:szCs w:val="28"/>
              </w:rPr>
              <w:t>Администрации, председатель Антитеррористической комиссии в МР «Левашинский район»</w:t>
            </w:r>
          </w:p>
        </w:tc>
      </w:tr>
      <w:tr w:rsidR="003D372B" w:rsidRPr="00A47799" w:rsidTr="00F204CD">
        <w:trPr>
          <w:gridAfter w:val="1"/>
          <w:wAfter w:w="259" w:type="dxa"/>
          <w:trHeight w:val="157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3D372B" w:rsidRPr="00A47799" w:rsidRDefault="003D372B" w:rsidP="00F204CD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B050"/>
                <w:sz w:val="28"/>
                <w:szCs w:val="28"/>
                <w:lang w:eastAsia="en-US"/>
              </w:rPr>
            </w:pPr>
          </w:p>
          <w:p w:rsidR="003D372B" w:rsidRPr="00A47799" w:rsidRDefault="003D372B" w:rsidP="00F204CD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B050"/>
                <w:sz w:val="28"/>
                <w:szCs w:val="28"/>
                <w:lang w:eastAsia="en-US"/>
              </w:rPr>
            </w:pPr>
          </w:p>
          <w:p w:rsidR="003D372B" w:rsidRPr="00A47799" w:rsidRDefault="003D372B" w:rsidP="00F204CD">
            <w:pPr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477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Выступления по первому вопросу: </w:t>
            </w:r>
          </w:p>
          <w:p w:rsidR="003D372B" w:rsidRPr="00A47799" w:rsidRDefault="003D372B" w:rsidP="00F204CD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372B" w:rsidRPr="00A47799" w:rsidRDefault="003D372B" w:rsidP="00F204CD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3D372B" w:rsidRPr="00A47799" w:rsidRDefault="003D372B" w:rsidP="00F204CD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477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Выступления по второму вопросу: </w:t>
            </w: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D372B" w:rsidRPr="00A47799" w:rsidRDefault="003D372B" w:rsidP="00F204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D372B" w:rsidRPr="00A47799" w:rsidRDefault="003D372B" w:rsidP="00F204CD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3D372B" w:rsidRPr="00A47799" w:rsidRDefault="003D372B" w:rsidP="00F204CD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Омаров 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Абдула Магомедович,</w:t>
            </w:r>
            <w:r w:rsidRPr="00A477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i/>
                <w:sz w:val="24"/>
                <w:szCs w:val="28"/>
              </w:rPr>
              <w:t>начальник ОМВД России по Левашинскому району</w:t>
            </w:r>
            <w:r w:rsidRPr="00A4779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i/>
                <w:sz w:val="28"/>
                <w:szCs w:val="28"/>
              </w:rPr>
              <w:t>10 мин.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Гасанов 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Камиль Омарович,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4779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глава администрации 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47799">
              <w:rPr>
                <w:rFonts w:ascii="Times New Roman" w:hAnsi="Times New Roman" w:cs="Times New Roman"/>
                <w:i/>
                <w:sz w:val="24"/>
                <w:szCs w:val="28"/>
              </w:rPr>
              <w:t>«село Леваши»,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i/>
                <w:sz w:val="28"/>
                <w:szCs w:val="28"/>
              </w:rPr>
              <w:t>10 мин.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Гаджимагомедов 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Идрис Исмаилович,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477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47799">
              <w:rPr>
                <w:rFonts w:ascii="Times New Roman" w:hAnsi="Times New Roman" w:cs="Times New Roman"/>
                <w:i/>
                <w:sz w:val="24"/>
                <w:szCs w:val="28"/>
              </w:rPr>
              <w:t>начальник отдела образования МР «Левашинский район»,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i/>
                <w:sz w:val="28"/>
                <w:szCs w:val="28"/>
              </w:rPr>
              <w:t>10 мин.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Магомедов 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Багаудин Абдулагаджиевич,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4779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</w:t>
            </w:r>
            <w:r w:rsidRPr="00A47799">
              <w:rPr>
                <w:rFonts w:ascii="Times New Roman" w:hAnsi="Times New Roman" w:cs="Times New Roman"/>
                <w:i/>
                <w:sz w:val="24"/>
                <w:szCs w:val="28"/>
              </w:rPr>
              <w:t>аместитель начальника полиции по ООП ОМВД России по Левашинскому району,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i/>
                <w:sz w:val="28"/>
                <w:szCs w:val="28"/>
              </w:rPr>
              <w:t>10 мин.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Абдулкадыров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477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Ахмед Каримулаевич,</w:t>
            </w:r>
            <w:r w:rsidRPr="00A477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477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A47799">
              <w:rPr>
                <w:rFonts w:ascii="Times New Roman" w:hAnsi="Times New Roman" w:cs="Times New Roman"/>
                <w:i/>
                <w:sz w:val="24"/>
                <w:szCs w:val="28"/>
              </w:rPr>
              <w:t>начальник отдела ГО и ЧС</w:t>
            </w:r>
          </w:p>
          <w:p w:rsidR="003D372B" w:rsidRPr="00A47799" w:rsidRDefault="003D372B" w:rsidP="00F20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7799">
              <w:rPr>
                <w:rFonts w:ascii="Times New Roman" w:hAnsi="Times New Roman" w:cs="Times New Roman"/>
                <w:i/>
                <w:sz w:val="24"/>
                <w:szCs w:val="28"/>
              </w:rPr>
              <w:t>МР  «Левашинский район»,</w:t>
            </w:r>
          </w:p>
          <w:p w:rsidR="003D372B" w:rsidRPr="00A47799" w:rsidRDefault="003D372B" w:rsidP="00F204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799">
              <w:rPr>
                <w:rFonts w:ascii="Times New Roman" w:hAnsi="Times New Roman" w:cs="Times New Roman"/>
                <w:i/>
                <w:sz w:val="28"/>
                <w:szCs w:val="28"/>
              </w:rPr>
              <w:t>10 мин.</w:t>
            </w:r>
          </w:p>
          <w:p w:rsidR="003D372B" w:rsidRPr="00A47799" w:rsidRDefault="003D372B" w:rsidP="00F204CD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3D372B" w:rsidRDefault="003D372B" w:rsidP="003D372B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D372B" w:rsidRDefault="003D372B" w:rsidP="003D372B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D372B" w:rsidRDefault="003D372B" w:rsidP="003D372B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D372B" w:rsidRDefault="003D372B" w:rsidP="003D372B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D372B" w:rsidRDefault="003D372B" w:rsidP="003D372B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D372B" w:rsidRPr="003D372B" w:rsidRDefault="003D372B" w:rsidP="003D37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372B">
        <w:rPr>
          <w:rFonts w:ascii="Times New Roman" w:hAnsi="Times New Roman" w:cs="Times New Roman"/>
          <w:b/>
          <w:sz w:val="28"/>
          <w:szCs w:val="28"/>
        </w:rPr>
        <w:t>АТК в МР «Левашинский район»</w:t>
      </w:r>
    </w:p>
    <w:p w:rsidR="003D372B" w:rsidRDefault="003D372B" w:rsidP="003D372B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D372B" w:rsidRDefault="003D372B" w:rsidP="003D372B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D372B" w:rsidRPr="00BC54E3" w:rsidRDefault="003D372B" w:rsidP="003D3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Pr="00BC54E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У Т В Е </w:t>
      </w:r>
      <w:proofErr w:type="gramStart"/>
      <w:r w:rsidRPr="00BC54E3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BC54E3">
        <w:rPr>
          <w:rFonts w:ascii="Times New Roman" w:eastAsia="Calibri" w:hAnsi="Times New Roman" w:cs="Times New Roman"/>
          <w:b/>
          <w:sz w:val="28"/>
          <w:szCs w:val="28"/>
        </w:rPr>
        <w:t xml:space="preserve"> Ж Д А Ю</w:t>
      </w:r>
    </w:p>
    <w:p w:rsidR="003D372B" w:rsidRPr="00BC54E3" w:rsidRDefault="003D372B" w:rsidP="003D37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54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BC54E3">
        <w:rPr>
          <w:rFonts w:ascii="Times New Roman" w:hAnsi="Times New Roman" w:cs="Times New Roman"/>
          <w:sz w:val="28"/>
          <w:szCs w:val="28"/>
        </w:rPr>
        <w:t xml:space="preserve">                                   Глава</w:t>
      </w:r>
    </w:p>
    <w:p w:rsidR="003D372B" w:rsidRPr="00BC54E3" w:rsidRDefault="003D372B" w:rsidP="003D37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54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Администрации, председатель </w:t>
      </w:r>
    </w:p>
    <w:p w:rsidR="003D372B" w:rsidRPr="00BC54E3" w:rsidRDefault="003D372B" w:rsidP="003D37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54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Антитеррористической комиссии</w:t>
      </w:r>
    </w:p>
    <w:p w:rsidR="003D372B" w:rsidRPr="00BC54E3" w:rsidRDefault="003D372B" w:rsidP="003D37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54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 МР «Левашинский район»</w:t>
      </w:r>
    </w:p>
    <w:p w:rsidR="003D372B" w:rsidRPr="00BC54E3" w:rsidRDefault="003D372B" w:rsidP="003D3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72B" w:rsidRPr="00BC54E3" w:rsidRDefault="003D372B" w:rsidP="003D3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4E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_____________ </w:t>
      </w:r>
      <w:r w:rsidRPr="00BC54E3">
        <w:rPr>
          <w:rFonts w:ascii="Times New Roman" w:eastAsia="Calibri" w:hAnsi="Times New Roman" w:cs="Times New Roman"/>
          <w:sz w:val="28"/>
          <w:szCs w:val="28"/>
        </w:rPr>
        <w:t>М. Магомедов</w:t>
      </w:r>
    </w:p>
    <w:p w:rsidR="003D372B" w:rsidRPr="00BC54E3" w:rsidRDefault="003D372B" w:rsidP="003D3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4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D372B" w:rsidRPr="00BC54E3" w:rsidRDefault="003D372B" w:rsidP="003D3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4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« 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BC54E3">
        <w:rPr>
          <w:rFonts w:ascii="Times New Roman" w:eastAsia="Calibri" w:hAnsi="Times New Roman" w:cs="Times New Roman"/>
          <w:sz w:val="28"/>
          <w:szCs w:val="28"/>
        </w:rPr>
        <w:t xml:space="preserve">  »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BC54E3">
        <w:rPr>
          <w:rFonts w:ascii="Times New Roman" w:eastAsia="Calibri" w:hAnsi="Times New Roman" w:cs="Times New Roman"/>
          <w:sz w:val="28"/>
          <w:szCs w:val="28"/>
        </w:rPr>
        <w:t xml:space="preserve"> 2016 года</w:t>
      </w:r>
    </w:p>
    <w:p w:rsidR="003D372B" w:rsidRPr="00BC54E3" w:rsidRDefault="003D372B" w:rsidP="003D3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72B" w:rsidRPr="00BC54E3" w:rsidRDefault="003D372B" w:rsidP="003D3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72B" w:rsidRPr="00BC54E3" w:rsidRDefault="003D372B" w:rsidP="003D3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72B" w:rsidRDefault="003D372B" w:rsidP="003D3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E3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C54E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3D372B" w:rsidRPr="00BC54E3" w:rsidRDefault="003D372B" w:rsidP="003D3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E3">
        <w:rPr>
          <w:rFonts w:ascii="Times New Roman" w:hAnsi="Times New Roman" w:cs="Times New Roman"/>
          <w:b/>
          <w:sz w:val="28"/>
          <w:szCs w:val="28"/>
        </w:rPr>
        <w:t xml:space="preserve">заседания Антитеррористической комиссии </w:t>
      </w:r>
    </w:p>
    <w:p w:rsidR="003D372B" w:rsidRPr="00BC54E3" w:rsidRDefault="003D372B" w:rsidP="003D3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E3">
        <w:rPr>
          <w:rFonts w:ascii="Times New Roman" w:hAnsi="Times New Roman" w:cs="Times New Roman"/>
          <w:b/>
          <w:sz w:val="28"/>
          <w:szCs w:val="28"/>
        </w:rPr>
        <w:t>в МР «Левашинский район»</w:t>
      </w:r>
    </w:p>
    <w:p w:rsidR="003D372B" w:rsidRPr="00BC54E3" w:rsidRDefault="003D372B" w:rsidP="003D37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372B" w:rsidRPr="00BC54E3" w:rsidRDefault="003D372B" w:rsidP="003D37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372B" w:rsidRPr="00BC54E3" w:rsidRDefault="003D372B" w:rsidP="003D3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4E3">
        <w:rPr>
          <w:rFonts w:ascii="Times New Roman" w:hAnsi="Times New Roman" w:cs="Times New Roman"/>
          <w:sz w:val="28"/>
          <w:szCs w:val="28"/>
        </w:rPr>
        <w:t>«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54E3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BC54E3">
        <w:rPr>
          <w:rFonts w:ascii="Times New Roman" w:hAnsi="Times New Roman" w:cs="Times New Roman"/>
          <w:sz w:val="28"/>
          <w:szCs w:val="28"/>
        </w:rPr>
        <w:t xml:space="preserve"> 2016 года                                                                         с. Леваши.</w:t>
      </w:r>
    </w:p>
    <w:p w:rsidR="003D372B" w:rsidRPr="00BC54E3" w:rsidRDefault="003D372B" w:rsidP="003D3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72B" w:rsidRPr="00BC54E3" w:rsidRDefault="003D372B" w:rsidP="003D3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E3">
        <w:rPr>
          <w:rFonts w:ascii="Times New Roman" w:hAnsi="Times New Roman" w:cs="Times New Roman"/>
          <w:sz w:val="28"/>
          <w:szCs w:val="28"/>
          <w:u w:val="single"/>
        </w:rPr>
        <w:t>Председательствовал:</w:t>
      </w:r>
      <w:r w:rsidRPr="00BC54E3">
        <w:rPr>
          <w:rFonts w:ascii="Times New Roman" w:hAnsi="Times New Roman" w:cs="Times New Roman"/>
          <w:sz w:val="28"/>
          <w:szCs w:val="28"/>
        </w:rPr>
        <w:t xml:space="preserve">                             Глава   Администрации, председатель</w:t>
      </w:r>
    </w:p>
    <w:p w:rsidR="003D372B" w:rsidRPr="00BC54E3" w:rsidRDefault="003D372B" w:rsidP="003D37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54E3">
        <w:rPr>
          <w:rFonts w:ascii="Times New Roman" w:hAnsi="Times New Roman" w:cs="Times New Roman"/>
          <w:sz w:val="28"/>
          <w:szCs w:val="28"/>
        </w:rPr>
        <w:t>Магомедов М.М.                                     Антитеррористической комиссии в МР «Левашинский район»</w:t>
      </w:r>
      <w:r w:rsidRPr="00BC54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4E3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Pr="00BC54E3">
        <w:rPr>
          <w:rFonts w:ascii="Times New Roman" w:hAnsi="Times New Roman" w:cs="Times New Roman"/>
          <w:sz w:val="28"/>
          <w:szCs w:val="28"/>
        </w:rPr>
        <w:t xml:space="preserve">: всего </w:t>
      </w:r>
      <w:r w:rsidR="00B20149">
        <w:rPr>
          <w:rFonts w:ascii="Times New Roman" w:hAnsi="Times New Roman" w:cs="Times New Roman"/>
          <w:sz w:val="28"/>
          <w:szCs w:val="28"/>
        </w:rPr>
        <w:t>17</w:t>
      </w:r>
      <w:r w:rsidRPr="00C47BD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C54E3">
        <w:rPr>
          <w:rFonts w:ascii="Times New Roman" w:hAnsi="Times New Roman" w:cs="Times New Roman"/>
          <w:sz w:val="28"/>
          <w:szCs w:val="28"/>
        </w:rPr>
        <w:t>человек (список прилагается).</w:t>
      </w: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E3">
        <w:rPr>
          <w:rFonts w:ascii="Times New Roman" w:hAnsi="Times New Roman" w:cs="Times New Roman"/>
          <w:sz w:val="28"/>
          <w:szCs w:val="28"/>
        </w:rPr>
        <w:t xml:space="preserve">          Заседание открыл Глава МР «Левашинский район»,                                   председатель Антитеррористической комиссии в МР «Левашинский район»</w:t>
      </w:r>
      <w:r w:rsidRPr="00BC5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4E3">
        <w:rPr>
          <w:rFonts w:ascii="Times New Roman" w:hAnsi="Times New Roman" w:cs="Times New Roman"/>
          <w:sz w:val="28"/>
          <w:szCs w:val="28"/>
        </w:rPr>
        <w:t>Магомедов М.М.</w:t>
      </w:r>
    </w:p>
    <w:p w:rsidR="003D372B" w:rsidRPr="00BC54E3" w:rsidRDefault="003D372B" w:rsidP="003D3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C54E3">
        <w:rPr>
          <w:rFonts w:ascii="Times New Roman" w:hAnsi="Times New Roman" w:cs="Times New Roman"/>
          <w:b/>
          <w:sz w:val="28"/>
          <w:szCs w:val="28"/>
        </w:rPr>
        <w:t>1.  О мерах по обеспечению общественной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4E3">
        <w:rPr>
          <w:rFonts w:ascii="Times New Roman" w:hAnsi="Times New Roman" w:cs="Times New Roman"/>
          <w:b/>
          <w:sz w:val="28"/>
          <w:szCs w:val="28"/>
        </w:rPr>
        <w:t xml:space="preserve">и правопорядка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C54E3">
        <w:rPr>
          <w:rFonts w:ascii="Times New Roman" w:hAnsi="Times New Roman" w:cs="Times New Roman"/>
          <w:b/>
          <w:sz w:val="28"/>
          <w:szCs w:val="28"/>
        </w:rPr>
        <w:t>в МР «Левашинский район» в дни новогодних и рождественских праздников.</w:t>
      </w:r>
      <w:r w:rsidRPr="00BC54E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3D372B" w:rsidRPr="00BC54E3" w:rsidRDefault="003D372B" w:rsidP="003D3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D372B" w:rsidRPr="00BC54E3" w:rsidRDefault="003D372B" w:rsidP="003D372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4E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Омаров А.М.</w:t>
      </w:r>
      <w:r w:rsidRPr="00BC54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Гасанов К.О., Гаджимагомедов И.И.</w:t>
      </w:r>
      <w:r w:rsidRPr="00BC54E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D372B" w:rsidRPr="00BC54E3" w:rsidRDefault="003D372B" w:rsidP="003D3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72B" w:rsidRPr="00BC54E3" w:rsidRDefault="003D372B" w:rsidP="003D37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E3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 w:cs="Times New Roman"/>
          <w:sz w:val="28"/>
          <w:szCs w:val="28"/>
        </w:rPr>
        <w:t>выступления</w:t>
      </w:r>
      <w:r w:rsidRPr="00BC54E3">
        <w:rPr>
          <w:rFonts w:ascii="Times New Roman" w:hAnsi="Times New Roman" w:cs="Times New Roman"/>
          <w:sz w:val="28"/>
          <w:szCs w:val="28"/>
        </w:rPr>
        <w:t xml:space="preserve"> участников заседания, Антитеррористическая комиссия в МР «Левашинский район» </w:t>
      </w:r>
      <w:proofErr w:type="spellStart"/>
      <w:proofErr w:type="gramStart"/>
      <w:r w:rsidRPr="00BC54E3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proofErr w:type="gramEnd"/>
      <w:r w:rsidRPr="00BC54E3">
        <w:rPr>
          <w:rFonts w:ascii="Times New Roman" w:hAnsi="Times New Roman" w:cs="Times New Roman"/>
          <w:sz w:val="28"/>
          <w:szCs w:val="28"/>
          <w:u w:val="single"/>
        </w:rPr>
        <w:t xml:space="preserve"> е </w:t>
      </w:r>
      <w:proofErr w:type="spellStart"/>
      <w:r w:rsidRPr="00BC54E3"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spellEnd"/>
      <w:r w:rsidRPr="00BC54E3">
        <w:rPr>
          <w:rFonts w:ascii="Times New Roman" w:hAnsi="Times New Roman" w:cs="Times New Roman"/>
          <w:sz w:val="28"/>
          <w:szCs w:val="28"/>
          <w:u w:val="single"/>
        </w:rPr>
        <w:t xml:space="preserve"> и л а:</w:t>
      </w: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72B" w:rsidRPr="007528A7" w:rsidRDefault="003D372B" w:rsidP="003D372B">
      <w:pPr>
        <w:pStyle w:val="a3"/>
        <w:spacing w:line="276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54E3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начальника ОМВД России по Левашинскому району </w:t>
      </w:r>
      <w:r>
        <w:rPr>
          <w:rFonts w:ascii="Times New Roman" w:hAnsi="Times New Roman" w:cs="Times New Roman"/>
          <w:sz w:val="28"/>
          <w:szCs w:val="28"/>
        </w:rPr>
        <w:t>Омарова А.М</w:t>
      </w:r>
      <w:r w:rsidRPr="004B064C">
        <w:rPr>
          <w:rFonts w:ascii="Times New Roman" w:hAnsi="Times New Roman" w:cs="Times New Roman"/>
          <w:sz w:val="28"/>
          <w:szCs w:val="28"/>
        </w:rPr>
        <w:t>., главы администрации «село Леваши»</w:t>
      </w:r>
      <w:r>
        <w:rPr>
          <w:rFonts w:ascii="Times New Roman" w:hAnsi="Times New Roman" w:cs="Times New Roman"/>
          <w:sz w:val="28"/>
          <w:szCs w:val="28"/>
        </w:rPr>
        <w:t xml:space="preserve"> Гасанова К.О.</w:t>
      </w:r>
      <w:r w:rsidRPr="004B06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397C">
        <w:rPr>
          <w:rFonts w:ascii="Times New Roman" w:hAnsi="Times New Roman" w:cs="Times New Roman"/>
          <w:sz w:val="28"/>
          <w:szCs w:val="28"/>
        </w:rPr>
        <w:t>начальника отдела образования МР «Левашинский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97C">
        <w:rPr>
          <w:rFonts w:ascii="Times New Roman" w:hAnsi="Times New Roman" w:cs="Times New Roman"/>
          <w:sz w:val="28"/>
          <w:szCs w:val="28"/>
        </w:rPr>
        <w:t>Гаджимагомедова</w:t>
      </w:r>
      <w:r>
        <w:rPr>
          <w:rFonts w:ascii="Times New Roman" w:hAnsi="Times New Roman" w:cs="Times New Roman"/>
          <w:sz w:val="28"/>
          <w:szCs w:val="28"/>
        </w:rPr>
        <w:t xml:space="preserve"> И.И. </w:t>
      </w:r>
      <w:r w:rsidRPr="00BC54E3">
        <w:rPr>
          <w:rFonts w:ascii="Times New Roman" w:hAnsi="Times New Roman" w:cs="Times New Roman"/>
          <w:sz w:val="28"/>
          <w:szCs w:val="28"/>
        </w:rPr>
        <w:t xml:space="preserve">о </w:t>
      </w:r>
      <w:r w:rsidRPr="007528A7">
        <w:rPr>
          <w:rFonts w:ascii="Times New Roman" w:hAnsi="Times New Roman" w:cs="Times New Roman"/>
          <w:sz w:val="28"/>
          <w:szCs w:val="28"/>
        </w:rPr>
        <w:t xml:space="preserve">мерах по обеспечению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28A7">
        <w:rPr>
          <w:rFonts w:ascii="Times New Roman" w:hAnsi="Times New Roman" w:cs="Times New Roman"/>
          <w:sz w:val="28"/>
          <w:szCs w:val="28"/>
        </w:rPr>
        <w:t xml:space="preserve">бщественной безопасности </w:t>
      </w:r>
      <w:r w:rsidRPr="007528A7">
        <w:rPr>
          <w:rFonts w:ascii="Times New Roman" w:hAnsi="Times New Roman" w:cs="Times New Roman"/>
          <w:sz w:val="28"/>
          <w:szCs w:val="28"/>
        </w:rPr>
        <w:lastRenderedPageBreak/>
        <w:t>и правопорядка  в МР «Левашинский район» в дни новогодних и рождественских праздников.</w:t>
      </w:r>
      <w:r w:rsidRPr="007528A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3D372B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E3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МР «Левашинский район» (Абдулкадырову Р.О.), </w:t>
      </w:r>
      <w:r>
        <w:rPr>
          <w:rFonts w:ascii="Times New Roman" w:hAnsi="Times New Roman" w:cs="Times New Roman"/>
          <w:sz w:val="28"/>
          <w:szCs w:val="28"/>
        </w:rPr>
        <w:t>в период с 30 декабря 2016 года по 10 января 2017 года организовать дежурство руководство МР «Левашинский район».</w:t>
      </w:r>
    </w:p>
    <w:p w:rsidR="003D372B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Pr="002C6CA0">
        <w:rPr>
          <w:rFonts w:ascii="Times New Roman" w:hAnsi="Times New Roman" w:cs="Times New Roman"/>
          <w:sz w:val="28"/>
          <w:szCs w:val="28"/>
        </w:rPr>
        <w:t>рганизовать в средствах массовой информации, с использованием средств наружной рекламы разъяснительную работу среди населения о действиях при обнаружении взрывчатых веществ, взрывчатых устройств и подозрительных предметов.</w:t>
      </w:r>
    </w:p>
    <w:p w:rsidR="003D372B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E3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BC54E3">
        <w:rPr>
          <w:rFonts w:ascii="Times New Roman" w:hAnsi="Times New Roman" w:cs="Times New Roman"/>
          <w:sz w:val="28"/>
          <w:szCs w:val="28"/>
        </w:rPr>
        <w:t>Начальнику ОМВД России по Левашинскому району (Омарову А.М.)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372B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дополнительные меры по усилению антитеррористической защищенности объектов органов государственной власти</w:t>
      </w:r>
      <w:r w:rsidRPr="00BC54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объектов проведения праздничных мероприятий;</w:t>
      </w:r>
    </w:p>
    <w:p w:rsidR="003D372B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недопущению парковки транспортных средств в местах проведения культурно-массовых мероприятий в дни новогодних и рождественских праздников;</w:t>
      </w:r>
    </w:p>
    <w:p w:rsidR="003D372B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совместно с представителями администраций и персоналом организаций, предприятий и учреждений, задействованных в проведении культурно-массовых мероприятий, инструктажи об ужесточении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недопущением проноса на указанные объекты запрещенных предметов и пиротехнических средств;</w:t>
      </w:r>
    </w:p>
    <w:p w:rsidR="003D372B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органами местного самоуправления муниципальных образований </w:t>
      </w:r>
      <w:r w:rsidRPr="00BC54E3">
        <w:rPr>
          <w:rFonts w:ascii="Times New Roman" w:hAnsi="Times New Roman" w:cs="Times New Roman"/>
          <w:sz w:val="28"/>
          <w:szCs w:val="28"/>
        </w:rPr>
        <w:t>МР «Левашинский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заинтересованными службами организовать своевременную эвакуацию бесхозного автотранспорта, мусорных контейнеров и других предметов, которые могут быть использованы для совершения террористических актов;</w:t>
      </w:r>
    </w:p>
    <w:p w:rsidR="003D372B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профилактические и режимные меры по пресечению возможных провокаций и нарушений общественного порядка;</w:t>
      </w:r>
    </w:p>
    <w:p w:rsidR="003D372B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дополнительные меры по обеспечению безопасности на объектах образования, культуры, спорта и иных мест концентрации людей;</w:t>
      </w:r>
    </w:p>
    <w:p w:rsidR="003D372B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допускать:</w:t>
      </w:r>
    </w:p>
    <w:p w:rsidR="003D372B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применения пиротехнических изделий, проведения салютов и фейерверков в местах массового скопления людей без согласования в установленном в порядке с соответствующими надзорными органами;</w:t>
      </w:r>
      <w:proofErr w:type="gramEnd"/>
    </w:p>
    <w:p w:rsidR="003D372B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праздничных мероприятия с массовым пребыванием людей на объектах, не отвечающих требованием пожарной безопасности и антитеррористической защищенности.   </w:t>
      </w:r>
    </w:p>
    <w:p w:rsidR="003D372B" w:rsidRDefault="003D372B" w:rsidP="003D372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75D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675D1">
        <w:rPr>
          <w:rFonts w:ascii="Times New Roman" w:hAnsi="Times New Roman"/>
          <w:sz w:val="28"/>
          <w:szCs w:val="28"/>
        </w:rPr>
        <w:t>чальнику отдела ГО и ЧС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5D1">
        <w:rPr>
          <w:rFonts w:ascii="Times New Roman" w:hAnsi="Times New Roman"/>
          <w:sz w:val="28"/>
          <w:szCs w:val="28"/>
        </w:rPr>
        <w:t>МР  «Левашинский район»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675D1">
        <w:rPr>
          <w:rFonts w:ascii="Times New Roman" w:hAnsi="Times New Roman" w:cs="Times New Roman"/>
          <w:sz w:val="28"/>
          <w:szCs w:val="28"/>
        </w:rPr>
        <w:t>Абдулкадырову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75D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.):</w:t>
      </w:r>
    </w:p>
    <w:p w:rsidR="003D372B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исполнение постановления Правительства Российской Федерации от 22 декабря 2009 года № 1052 «Об утверждении требований пожарной безопасности при распространении и использовании пиротехнических изделий»;</w:t>
      </w:r>
    </w:p>
    <w:p w:rsidR="003D372B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с использованием средств массовой информации разъяснительную работу среди населения и административно–хозяйственного персонала учреждений, предприятий, организаций о необходимости повышения бдительности в период проведения праздничных мероприятий.</w:t>
      </w:r>
    </w:p>
    <w:p w:rsidR="003D372B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C54E3">
        <w:rPr>
          <w:rFonts w:ascii="Times New Roman" w:hAnsi="Times New Roman" w:cs="Times New Roman"/>
          <w:sz w:val="28"/>
          <w:szCs w:val="28"/>
        </w:rPr>
        <w:t xml:space="preserve">Отдел образования (Гаджимагомедову И.И.), во всех образовательных учреждениях района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дежурство преподавательского состава и старшеклассников в дни проведения праздничных мероприятий </w:t>
      </w:r>
      <w:r w:rsidRPr="00BC54E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их завершения.</w:t>
      </w:r>
      <w:r w:rsidRPr="00BC5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72B" w:rsidRPr="00BC54E3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Определить ответственных лиц, за организацию и проведения праздничных мероприятий, провести инструктажи по соблюдению мер безопасности при проведении новогодних мероприятий, уделив особое внимание пожарной безопасности.</w:t>
      </w:r>
    </w:p>
    <w:p w:rsidR="003D372B" w:rsidRPr="002C6CA0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A0">
        <w:rPr>
          <w:rFonts w:ascii="Times New Roman" w:hAnsi="Times New Roman" w:cs="Times New Roman"/>
          <w:sz w:val="28"/>
          <w:szCs w:val="28"/>
        </w:rPr>
        <w:t>6. Главам МО  (по списку), организовать в средствах массовой информации, с использованием средств наружной рекламы разъяснительную работу среди населения о действиях при обнаружении взрывчатых веществ, взрывчатых устройств и подозрительных предметов.</w:t>
      </w:r>
    </w:p>
    <w:p w:rsidR="003D372B" w:rsidRPr="002C6CA0" w:rsidRDefault="003D372B" w:rsidP="003D3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A0">
        <w:rPr>
          <w:rFonts w:ascii="Times New Roman" w:hAnsi="Times New Roman" w:cs="Times New Roman"/>
          <w:sz w:val="28"/>
          <w:szCs w:val="28"/>
        </w:rPr>
        <w:t>6.1. В период с 30 декабря 2016 года по 10 января 2017 года организовать дежурство ответственных сотрудников и добровольных народных дружин.</w:t>
      </w:r>
    </w:p>
    <w:p w:rsidR="003D372B" w:rsidRPr="002C6CA0" w:rsidRDefault="003D372B" w:rsidP="003D372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CA0">
        <w:rPr>
          <w:rFonts w:ascii="Times New Roman" w:hAnsi="Times New Roman" w:cs="Times New Roman"/>
          <w:sz w:val="28"/>
          <w:szCs w:val="28"/>
        </w:rPr>
        <w:t xml:space="preserve">7. Информацию о результатах проделанной работы представить в аппарат Антитеррористической комиссии в МР «Левашинский район» </w:t>
      </w:r>
      <w:r w:rsidRPr="002C6CA0">
        <w:rPr>
          <w:rFonts w:ascii="Times New Roman" w:hAnsi="Times New Roman" w:cs="Times New Roman"/>
          <w:b/>
          <w:sz w:val="28"/>
          <w:szCs w:val="28"/>
          <w:u w:val="single"/>
        </w:rPr>
        <w:t>до 15 января 2017 года.</w:t>
      </w: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CA0">
        <w:rPr>
          <w:rFonts w:ascii="Times New Roman" w:hAnsi="Times New Roman" w:cs="Times New Roman"/>
          <w:sz w:val="28"/>
          <w:szCs w:val="28"/>
        </w:rPr>
        <w:t xml:space="preserve">        8. </w:t>
      </w:r>
      <w:proofErr w:type="gramStart"/>
      <w:r w:rsidRPr="002C6C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6CA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Pr="00BC54E3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МР «Левашинский район» Абдулкадырова Р.О.   </w:t>
      </w: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72B" w:rsidRPr="00D6470B" w:rsidRDefault="003D372B" w:rsidP="003D37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372B" w:rsidRPr="004A4F3B" w:rsidRDefault="003D372B" w:rsidP="003D37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2. </w:t>
      </w:r>
      <w:r w:rsidRPr="004A4F3B">
        <w:rPr>
          <w:rFonts w:ascii="Times New Roman" w:hAnsi="Times New Roman" w:cs="Times New Roman"/>
          <w:b/>
          <w:sz w:val="28"/>
          <w:szCs w:val="28"/>
        </w:rPr>
        <w:t>Состояние антитеррористической защищенности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F3B">
        <w:rPr>
          <w:rFonts w:ascii="Times New Roman" w:hAnsi="Times New Roman" w:cs="Times New Roman"/>
          <w:b/>
          <w:sz w:val="28"/>
          <w:szCs w:val="28"/>
        </w:rPr>
        <w:t>объектов жизнеобеспечения и проведения новогодних мероприятий.</w:t>
      </w:r>
    </w:p>
    <w:p w:rsidR="003D372B" w:rsidRPr="00BC54E3" w:rsidRDefault="003D372B" w:rsidP="003D3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D372B" w:rsidRDefault="003D372B" w:rsidP="003D372B">
      <w:pPr>
        <w:pStyle w:val="a3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C1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C3C18">
        <w:rPr>
          <w:rFonts w:ascii="Times New Roman" w:hAnsi="Times New Roman" w:cs="Times New Roman"/>
          <w:sz w:val="28"/>
          <w:szCs w:val="28"/>
        </w:rPr>
        <w:t>Магомедов Б.А.,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C18">
        <w:rPr>
          <w:rFonts w:ascii="Times New Roman" w:hAnsi="Times New Roman" w:cs="Times New Roman"/>
          <w:sz w:val="28"/>
          <w:szCs w:val="28"/>
        </w:rPr>
        <w:t>Абдулкад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3C18">
        <w:rPr>
          <w:rFonts w:ascii="Times New Roman" w:hAnsi="Times New Roman" w:cs="Times New Roman"/>
          <w:sz w:val="28"/>
          <w:szCs w:val="28"/>
        </w:rPr>
        <w:t>ров А.К.</w:t>
      </w:r>
      <w:r w:rsidRPr="00AC3C1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D372B" w:rsidRPr="00AC3C18" w:rsidRDefault="003D372B" w:rsidP="003D372B">
      <w:pPr>
        <w:pStyle w:val="a3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72B" w:rsidRPr="00BC54E3" w:rsidRDefault="003D372B" w:rsidP="003D37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E3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 w:cs="Times New Roman"/>
          <w:sz w:val="28"/>
          <w:szCs w:val="28"/>
        </w:rPr>
        <w:t>выступления</w:t>
      </w:r>
      <w:r w:rsidRPr="00BC54E3">
        <w:rPr>
          <w:rFonts w:ascii="Times New Roman" w:hAnsi="Times New Roman" w:cs="Times New Roman"/>
          <w:sz w:val="28"/>
          <w:szCs w:val="28"/>
        </w:rPr>
        <w:t xml:space="preserve"> участников заседания, Антитеррористическая комиссия в МР «Левашинский район» </w:t>
      </w:r>
      <w:proofErr w:type="spellStart"/>
      <w:proofErr w:type="gramStart"/>
      <w:r w:rsidRPr="00BC54E3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proofErr w:type="gramEnd"/>
      <w:r w:rsidRPr="00BC54E3">
        <w:rPr>
          <w:rFonts w:ascii="Times New Roman" w:hAnsi="Times New Roman" w:cs="Times New Roman"/>
          <w:sz w:val="28"/>
          <w:szCs w:val="28"/>
          <w:u w:val="single"/>
        </w:rPr>
        <w:t xml:space="preserve"> е </w:t>
      </w:r>
      <w:proofErr w:type="spellStart"/>
      <w:r w:rsidRPr="00BC54E3"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spellEnd"/>
      <w:r w:rsidRPr="00BC54E3">
        <w:rPr>
          <w:rFonts w:ascii="Times New Roman" w:hAnsi="Times New Roman" w:cs="Times New Roman"/>
          <w:sz w:val="28"/>
          <w:szCs w:val="28"/>
          <w:u w:val="single"/>
        </w:rPr>
        <w:t xml:space="preserve"> и л а:</w:t>
      </w: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72B" w:rsidRPr="00776C20" w:rsidRDefault="003D372B" w:rsidP="003D3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772">
        <w:rPr>
          <w:rFonts w:ascii="Times New Roman" w:hAnsi="Times New Roman" w:cs="Times New Roman"/>
          <w:sz w:val="28"/>
          <w:szCs w:val="28"/>
        </w:rPr>
        <w:t xml:space="preserve">       1. Принять к сведению информацию заместителя начальника полиции отдела МВД России по Левашинскому району Магомедова Б.А.,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0772">
        <w:rPr>
          <w:rFonts w:ascii="Times New Roman" w:hAnsi="Times New Roman" w:cs="Times New Roman"/>
          <w:sz w:val="28"/>
          <w:szCs w:val="28"/>
        </w:rPr>
        <w:t xml:space="preserve"> отдела ГО и 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772">
        <w:rPr>
          <w:rFonts w:ascii="Times New Roman" w:hAnsi="Times New Roman" w:cs="Times New Roman"/>
          <w:sz w:val="28"/>
          <w:szCs w:val="28"/>
        </w:rPr>
        <w:t xml:space="preserve">МР  «Левашинский район» </w:t>
      </w:r>
      <w:r w:rsidRPr="00AC3C18">
        <w:rPr>
          <w:rFonts w:ascii="Times New Roman" w:hAnsi="Times New Roman" w:cs="Times New Roman"/>
          <w:sz w:val="28"/>
          <w:szCs w:val="28"/>
        </w:rPr>
        <w:t>Абдулкад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3C18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3C18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Pr="00AC3C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0772">
        <w:rPr>
          <w:rFonts w:ascii="Times New Roman" w:hAnsi="Times New Roman" w:cs="Times New Roman"/>
          <w:sz w:val="28"/>
          <w:szCs w:val="28"/>
        </w:rPr>
        <w:t>,</w:t>
      </w:r>
      <w:r w:rsidRPr="00776C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76C20">
        <w:rPr>
          <w:rFonts w:ascii="Times New Roman" w:hAnsi="Times New Roman" w:cs="Times New Roman"/>
          <w:sz w:val="28"/>
          <w:szCs w:val="28"/>
        </w:rPr>
        <w:t>состояние</w:t>
      </w:r>
      <w:proofErr w:type="gramEnd"/>
      <w:r w:rsidRPr="00776C20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объектов жизнеобеспечения и проведения новогодних мероприятий.</w:t>
      </w:r>
    </w:p>
    <w:p w:rsidR="003D372B" w:rsidRDefault="003D372B" w:rsidP="003D37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54E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BC54E3">
        <w:rPr>
          <w:rFonts w:ascii="Times New Roman" w:hAnsi="Times New Roman" w:cs="Times New Roman"/>
          <w:sz w:val="28"/>
          <w:szCs w:val="28"/>
        </w:rPr>
        <w:t>Начальнику ОМВД России по Левашинскому району (Омарову А.М.)</w:t>
      </w:r>
      <w:r>
        <w:rPr>
          <w:rFonts w:ascii="Times New Roman" w:hAnsi="Times New Roman" w:cs="Times New Roman"/>
          <w:sz w:val="28"/>
          <w:szCs w:val="28"/>
        </w:rPr>
        <w:t xml:space="preserve">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комплекса организационных и специальных мер, направленных на повышение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антитеррористической защищенности критически важных, потенциально опасных объектах и местах массового пребывания людей на территории МР «Левашинский район».</w:t>
      </w:r>
    </w:p>
    <w:p w:rsidR="003D372B" w:rsidRDefault="003D372B" w:rsidP="003D37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44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A077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0772">
        <w:rPr>
          <w:rFonts w:ascii="Times New Roman" w:hAnsi="Times New Roman" w:cs="Times New Roman"/>
          <w:sz w:val="28"/>
          <w:szCs w:val="28"/>
        </w:rPr>
        <w:t xml:space="preserve"> отдела ГО и 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772">
        <w:rPr>
          <w:rFonts w:ascii="Times New Roman" w:hAnsi="Times New Roman" w:cs="Times New Roman"/>
          <w:sz w:val="28"/>
          <w:szCs w:val="28"/>
        </w:rPr>
        <w:t xml:space="preserve">МР  «Левашинский район»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3C18">
        <w:rPr>
          <w:rFonts w:ascii="Times New Roman" w:hAnsi="Times New Roman" w:cs="Times New Roman"/>
          <w:sz w:val="28"/>
          <w:szCs w:val="28"/>
        </w:rPr>
        <w:t>Абдулкад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3C18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3C18">
        <w:rPr>
          <w:rFonts w:ascii="Times New Roman" w:hAnsi="Times New Roman" w:cs="Times New Roman"/>
          <w:sz w:val="28"/>
          <w:szCs w:val="28"/>
        </w:rPr>
        <w:t xml:space="preserve"> А.К</w:t>
      </w:r>
      <w:r>
        <w:rPr>
          <w:rFonts w:ascii="Times New Roman" w:hAnsi="Times New Roman" w:cs="Times New Roman"/>
          <w:sz w:val="28"/>
          <w:szCs w:val="28"/>
        </w:rPr>
        <w:t>.) во взаимодействии с органами местного самоуправления МР «Левашинский район»:</w:t>
      </w:r>
    </w:p>
    <w:p w:rsidR="003D372B" w:rsidRDefault="003D372B" w:rsidP="003D37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учебных и тренировочных мероприятий на критически важных, потенциально опасных объектах и местах массового пребывания людей на территории МР «Левашинский район»;</w:t>
      </w:r>
    </w:p>
    <w:p w:rsidR="003D372B" w:rsidRDefault="003D372B" w:rsidP="003D37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методическую и практическую помощь руководителям критически важных, потенциально опасных объектов и мест массового пребывания людей в вопросах организации защищенности зданий, сооружений и прилегающей территории от угроз террористического характера и иных чрезвычайных ситуаций;</w:t>
      </w:r>
    </w:p>
    <w:p w:rsidR="003D372B" w:rsidRDefault="003D372B" w:rsidP="003D37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ситуационные планы реагирования на угрозы совершения диверсионных и террористических актов на критически важных, потенциально опасных объектах и в местах массового пребывания людей на территории МР «Левашинский район»;</w:t>
      </w:r>
    </w:p>
    <w:p w:rsidR="003D372B" w:rsidRDefault="003D372B" w:rsidP="003D37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16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6A077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0772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гражданской обороны и чрезвычайных ситуаций МР</w:t>
      </w:r>
      <w:r w:rsidRPr="006A0772">
        <w:rPr>
          <w:rFonts w:ascii="Times New Roman" w:hAnsi="Times New Roman" w:cs="Times New Roman"/>
          <w:sz w:val="28"/>
          <w:szCs w:val="28"/>
        </w:rPr>
        <w:t xml:space="preserve">  «Левашинский район»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3C18">
        <w:rPr>
          <w:rFonts w:ascii="Times New Roman" w:hAnsi="Times New Roman" w:cs="Times New Roman"/>
          <w:sz w:val="28"/>
          <w:szCs w:val="28"/>
        </w:rPr>
        <w:t>Абдулкад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3C18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3C18">
        <w:rPr>
          <w:rFonts w:ascii="Times New Roman" w:hAnsi="Times New Roman" w:cs="Times New Roman"/>
          <w:sz w:val="28"/>
          <w:szCs w:val="28"/>
        </w:rPr>
        <w:t xml:space="preserve"> А.К</w:t>
      </w:r>
      <w:r>
        <w:rPr>
          <w:rFonts w:ascii="Times New Roman" w:hAnsi="Times New Roman" w:cs="Times New Roman"/>
          <w:sz w:val="28"/>
          <w:szCs w:val="28"/>
        </w:rPr>
        <w:t>.) во взаимодействии с 3-м отделением отдела УФСБ РФ по РД г. Буйнакска (</w:t>
      </w:r>
      <w:r w:rsidRPr="00641831">
        <w:rPr>
          <w:rFonts w:ascii="Times New Roman" w:hAnsi="Times New Roman" w:cs="Times New Roman"/>
          <w:sz w:val="28"/>
          <w:szCs w:val="28"/>
        </w:rPr>
        <w:t>Садихов А.),</w:t>
      </w:r>
      <w:r>
        <w:rPr>
          <w:rFonts w:ascii="Times New Roman" w:hAnsi="Times New Roman" w:cs="Times New Roman"/>
          <w:sz w:val="28"/>
          <w:szCs w:val="28"/>
        </w:rPr>
        <w:t xml:space="preserve"> отделом МВД России по Левашинскому району (Омаров А.М.) разработать и представить в срок до 20 февраля 2017 года Главе Администрации МР «Левашинский район» на утверждение перечень критически важных, потенциально опасных объектах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массового пребывания людей на территории МР «Левашинский район».  </w:t>
      </w:r>
    </w:p>
    <w:p w:rsidR="003D372B" w:rsidRPr="002C6CA0" w:rsidRDefault="003D372B" w:rsidP="003D372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C6CA0">
        <w:rPr>
          <w:rFonts w:ascii="Times New Roman" w:hAnsi="Times New Roman" w:cs="Times New Roman"/>
          <w:sz w:val="28"/>
          <w:szCs w:val="28"/>
        </w:rPr>
        <w:t xml:space="preserve">. Информацию о результатах проделанной работы представить в аппарат Антитеррористической комиссии в МР «Левашинский район» </w:t>
      </w:r>
      <w:r w:rsidRPr="002C6CA0">
        <w:rPr>
          <w:rFonts w:ascii="Times New Roman" w:hAnsi="Times New Roman" w:cs="Times New Roman"/>
          <w:b/>
          <w:sz w:val="28"/>
          <w:szCs w:val="28"/>
          <w:u w:val="single"/>
        </w:rPr>
        <w:t>до 15 января 2017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по п.4 до 20 февраля 2017г.</w:t>
      </w: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C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C6C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6C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6CA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Pr="00BC54E3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МР «Левашинский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4E3">
        <w:rPr>
          <w:rFonts w:ascii="Times New Roman" w:hAnsi="Times New Roman" w:cs="Times New Roman"/>
          <w:sz w:val="28"/>
          <w:szCs w:val="28"/>
        </w:rPr>
        <w:t xml:space="preserve">Абдулкадырова Р.О.   </w:t>
      </w:r>
    </w:p>
    <w:p w:rsidR="003D372B" w:rsidRPr="006A0772" w:rsidRDefault="003D372B" w:rsidP="003D37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E3">
        <w:rPr>
          <w:rFonts w:ascii="Times New Roman" w:hAnsi="Times New Roman" w:cs="Times New Roman"/>
          <w:b/>
          <w:sz w:val="28"/>
          <w:szCs w:val="28"/>
        </w:rPr>
        <w:t xml:space="preserve">Протокол вел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Р. Абдулкадыров</w:t>
      </w: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72B" w:rsidRPr="00BC54E3" w:rsidRDefault="003D372B" w:rsidP="003D37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F50" w:rsidRDefault="00C14F50"/>
    <w:sectPr w:rsidR="00C14F50" w:rsidSect="00C1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372B"/>
    <w:rsid w:val="003D372B"/>
    <w:rsid w:val="009F539E"/>
    <w:rsid w:val="00B20149"/>
    <w:rsid w:val="00C1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50"/>
  </w:style>
  <w:style w:type="paragraph" w:styleId="5">
    <w:name w:val="heading 5"/>
    <w:basedOn w:val="a"/>
    <w:next w:val="a"/>
    <w:link w:val="50"/>
    <w:semiHidden/>
    <w:unhideWhenUsed/>
    <w:qFormat/>
    <w:rsid w:val="003D37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D372B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No Spacing"/>
    <w:uiPriority w:val="1"/>
    <w:qFormat/>
    <w:rsid w:val="003D372B"/>
    <w:pPr>
      <w:spacing w:after="0" w:line="240" w:lineRule="auto"/>
    </w:pPr>
  </w:style>
  <w:style w:type="paragraph" w:styleId="a4">
    <w:name w:val="caption"/>
    <w:basedOn w:val="a"/>
    <w:next w:val="a"/>
    <w:unhideWhenUsed/>
    <w:qFormat/>
    <w:rsid w:val="003D372B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semiHidden/>
    <w:unhideWhenUsed/>
    <w:rsid w:val="003D37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3D372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1592</Words>
  <Characters>9081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Юсуп</cp:lastModifiedBy>
  <cp:revision>6</cp:revision>
  <dcterms:created xsi:type="dcterms:W3CDTF">2016-12-26T07:46:00Z</dcterms:created>
  <dcterms:modified xsi:type="dcterms:W3CDTF">2016-12-26T07:49:00Z</dcterms:modified>
</cp:coreProperties>
</file>